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633"/>
        <w:gridCol w:w="6250"/>
      </w:tblGrid>
      <w:tr w:rsidR="00D7467C" w:rsidRPr="00F84601" w:rsidTr="00D7467C">
        <w:trPr>
          <w:trHeight w:val="2885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b/>
                <w:sz w:val="18"/>
                <w:szCs w:val="18"/>
              </w:rPr>
            </w:pPr>
            <w:r w:rsidRPr="00F84601">
              <w:rPr>
                <w:rFonts w:ascii="宋体" w:hAnsi="宋体"/>
                <w:b/>
                <w:sz w:val="18"/>
                <w:szCs w:val="18"/>
              </w:rPr>
              <w:t>计算机网络，试题序号27-30题，</w:t>
            </w:r>
            <w:proofErr w:type="gramStart"/>
            <w:r w:rsidRPr="00F84601">
              <w:rPr>
                <w:rFonts w:ascii="宋体" w:hAnsi="宋体"/>
                <w:b/>
                <w:sz w:val="18"/>
                <w:szCs w:val="18"/>
              </w:rPr>
              <w:t>共考</w:t>
            </w:r>
            <w:proofErr w:type="gramEnd"/>
            <w:r w:rsidRPr="00F84601">
              <w:rPr>
                <w:rFonts w:ascii="宋体" w:hAnsi="宋体"/>
                <w:b/>
                <w:sz w:val="18"/>
                <w:szCs w:val="18"/>
              </w:rPr>
              <w:t>4题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（）被认为是</w:t>
            </w:r>
            <w:r w:rsidRPr="00F84601">
              <w:rPr>
                <w:rFonts w:ascii="宋体" w:hAnsi="宋体"/>
                <w:sz w:val="18"/>
                <w:szCs w:val="18"/>
              </w:rPr>
              <w:t>Internet的前身。--&gt;ARPANET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（）对通信要求高，且复杂性也高。</w:t>
            </w:r>
            <w:r w:rsidRPr="00F84601">
              <w:rPr>
                <w:rFonts w:ascii="宋体" w:hAnsi="宋体"/>
                <w:sz w:val="18"/>
                <w:szCs w:val="18"/>
              </w:rPr>
              <w:t>--&gt;广域网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（）服务器会自动把域名地址解析为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地址。--&gt;DNS53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（）广泛应用于连接校园、工厂及机关的个人计算机或工作站。</w:t>
            </w:r>
            <w:r w:rsidRPr="00F84601">
              <w:rPr>
                <w:rFonts w:ascii="宋体" w:hAnsi="宋体"/>
                <w:sz w:val="18"/>
                <w:szCs w:val="18"/>
              </w:rPr>
              <w:t>--&gt;局域网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（）既是用于检索的软件又是提供查询、检索的网站。</w:t>
            </w:r>
            <w:r w:rsidRPr="00F84601">
              <w:rPr>
                <w:rFonts w:ascii="宋体" w:hAnsi="宋体"/>
                <w:sz w:val="18"/>
                <w:szCs w:val="18"/>
              </w:rPr>
              <w:t>--&gt;搜索引擎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（）将工作站或服务器连到网络上，实现资源共享和相互通信。</w:t>
            </w:r>
            <w:r w:rsidRPr="00F84601">
              <w:rPr>
                <w:rFonts w:ascii="宋体" w:hAnsi="宋体"/>
                <w:sz w:val="18"/>
                <w:szCs w:val="18"/>
              </w:rPr>
              <w:t>网卡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（）可以解决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1P 地址不够用的问题。--&gt;1Pv654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（）可以解决</w:t>
            </w:r>
            <w:r w:rsidRPr="00F84601">
              <w:rPr>
                <w:rFonts w:ascii="宋体" w:hAnsi="宋体"/>
                <w:sz w:val="18"/>
                <w:szCs w:val="18"/>
              </w:rPr>
              <w:t>IP地址不够用的问题。--&gt;IPv6</w:t>
            </w:r>
            <w:bookmarkStart w:id="0" w:name="_GoBack"/>
            <w:bookmarkEnd w:id="0"/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（）是唯一在</w:t>
            </w:r>
            <w:r w:rsidRPr="00F84601">
              <w:rPr>
                <w:rFonts w:ascii="宋体" w:hAnsi="宋体"/>
                <w:sz w:val="18"/>
                <w:szCs w:val="18"/>
              </w:rPr>
              <w:t>Internet上标识计算机的位置、目录与文件的命名协议。URL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（）是下一版本的</w:t>
            </w:r>
            <w:r w:rsidRPr="00F84601">
              <w:rPr>
                <w:rFonts w:ascii="宋体" w:hAnsi="宋体"/>
                <w:sz w:val="18"/>
                <w:szCs w:val="18"/>
              </w:rPr>
              <w:t>Internet协议，采用128位地址长度。--&gt;IPv655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（）协议是一种可靠的面向连接的协议，主要功能是保证信息无差错。</w:t>
            </w:r>
            <w:r w:rsidRPr="00F84601">
              <w:rPr>
                <w:rFonts w:ascii="宋体" w:hAnsi="宋体"/>
                <w:sz w:val="18"/>
                <w:szCs w:val="18"/>
              </w:rPr>
              <w:t>TCP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（）一般属于一个单位所有，其易于建立、维护与扩展。</w:t>
            </w:r>
            <w:r w:rsidRPr="00F84601">
              <w:rPr>
                <w:rFonts w:ascii="宋体" w:hAnsi="宋体"/>
                <w:sz w:val="18"/>
                <w:szCs w:val="18"/>
              </w:rPr>
              <w:t>--&gt;局域网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1983 年初，美国军方将其所有军事基地的各子网都连接到ARPANE。TCP/IP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1987 年 9 月 20 日我国（）教授发出了第一封电子邮件“越过。钱天白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 xml:space="preserve">1994 年 4 月 20 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日我国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正式连入 Internet 所使用专线的带宽为。64kbps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1998年，某大学建设了中国第一个IPv6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试验床所依托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的是（）。--&gt;CERNET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1nternet 的管理机构给出了（）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顶级域名。--&gt;147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1nternet 开发的第一套协议是（）。--&gt;TCP/1P8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1nternet 是全球最具影响力的计算机互联网，也是世界范围。信息资源网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1nternet 是由美国发明的，除美国外，每个国家和地区都有自己。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cn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1nternet 用户的电子邮件地址格式必须是（）。用户名@邮件服务器域名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1P 数据分组在传输过程中，可能出现顺序颠倒数据失真甚至重复。TCP协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1Pv4 的 32 位地址共 40 多亿个，1Pv6 的 128 位地址是 。2 的 96 次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1Pv4 地址长度为（）。--&gt;32bit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1Pv6 必将替代 1Pv4 的原因（）1Pv6 提供的地址总数足以满足我们现在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20 世纪 60 年代美国国防部赞助的研究人员在 4 所大学。ARPANET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 xml:space="preserve">CNGI 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核心网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 xml:space="preserve"> CERNET2 正式开通。这是目前世界上规模最大。IPv6。协议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HTTP 协议采用（）方式传送 web 数据。--&gt;请求/响应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HTTP 协议的功能是（）。--&gt;用于传送 Web 数据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HTTP 协议是（）。--&gt;超文本传输协议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HTTP 协议允许将超文本标记语言（）文档从 Web 服务器传送到。HTML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Internet 传递文件的最主要的协议是（）协议。--&gt;FTP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Internet 上，传输层的两种协议是（）和 UDP。--&gt;TCP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Internet 上使用最广泛的标准通信协议是（）。--&gt;TCP/IP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Internet 中，BBS 不具备的功能是（）。--&gt;修改服务器上的文件</w:t>
            </w:r>
          </w:p>
        </w:tc>
      </w:tr>
      <w:tr w:rsidR="00D7467C" w:rsidRPr="00F84601" w:rsidTr="00D7467C">
        <w:trPr>
          <w:trHeight w:val="1707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Internet 中，发送 E-mail 的标准协议是（）_。--&gt;邮件传输协议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IP 地址用十进制表示，每段最大数是 255。202.257.184.2 与 255.255.2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IP 协议工作的层是在（）。--&gt;网络层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IPv6必将替代IPv4的原因是（）。IPv6提供的地址总数足以满足我们现在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IP数据分组在传输过程中，可能出现顺序颠倒、数据丢失、数据。TCP协议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LAN 通常是指（）。--&gt;局域网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NSFNET取代ARPANET正式成为Internet的主干网是在（）。--&gt;1988 年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lastRenderedPageBreak/>
              <w:t>Ping 远程 IP，如果收到（）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应答，表示成功地使用了默认网关。--&gt;4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QQ 是（）。--&gt;即时通信聊天软件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SMTP 是一个基于文本的协议，它是 Internet 上传输（）的标。电子邮件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SMTP 协议是（）。--&gt;邮件传输协议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TCP/1P 协议的全称是（）。--&gt;传输控制协议和网际协议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lastRenderedPageBreak/>
              <w:t>TCP/1P 协议集确立了 1nternet 的技术基础，其核心功能。寻址和路由选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TCP/IP 协议是 Internet 中计算机之间通信所必须共同遵循的。通信规定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TCP/IP 协议中 IP 协议负责（）。--&gt;数据传输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UDP 的全称是（）。--&gt;用户数据报协议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WWW 的描述语言是（）。--&gt;HTML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www 服务器把信息组织成为（）。--&gt;分布式的超文本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www 服务器与 www 客户机之间的应用层传输协议是。超文本传输协议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WWW 网站要用一种语言编写，采用 http 协议去浏览，该描述语言。HTML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lastRenderedPageBreak/>
              <w:t>xxxx@xxxx.xx 是一种典型的用户（）。--&gt;电子邮件地址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安装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Windows 操作系统和安装 Apple 操作系统。它们使用了统一的网络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按照网络的传输速率，从小到大排序正确的是（）。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--&gt;广域网城域网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按照网络信号的传输延迟，从小到大排序正确的是（）</w:t>
            </w:r>
            <w:r w:rsidRPr="00F84601">
              <w:rPr>
                <w:rFonts w:ascii="宋体" w:hAnsi="宋体"/>
                <w:sz w:val="18"/>
                <w:szCs w:val="18"/>
              </w:rPr>
              <w:t>_。局域网城域网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北京大学和清华大学的网站分别为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www.pku.ed。它们使用同一个 1P 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被广泛应用于工厂及机关的个人计算机或工作站</w:t>
            </w:r>
            <w:r w:rsidRPr="00F84601">
              <w:rPr>
                <w:rFonts w:ascii="宋体" w:hAnsi="宋体"/>
                <w:sz w:val="18"/>
                <w:szCs w:val="18"/>
              </w:rPr>
              <w:t>,连接校园的网络。局域网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博客最初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的名称是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Weblog，由 web 和 log 两个单词。指写作或是拥有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不仅是第一代互联网全球化进程的推动者和受益者，而且在下一代。</w:t>
            </w:r>
            <w:r w:rsidRPr="00F84601">
              <w:rPr>
                <w:rFonts w:ascii="宋体" w:hAnsi="宋体"/>
                <w:sz w:val="18"/>
                <w:szCs w:val="18"/>
              </w:rPr>
              <w:t>美国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不是即时通信软件是：（）。</w:t>
            </w:r>
            <w:r w:rsidRPr="00F84601">
              <w:rPr>
                <w:rFonts w:ascii="宋体" w:hAnsi="宋体"/>
                <w:sz w:val="18"/>
                <w:szCs w:val="18"/>
              </w:rPr>
              <w:t>-E-mail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测试网络是否连通可以使用命令（）。</w:t>
            </w:r>
            <w:r w:rsidRPr="00F84601">
              <w:rPr>
                <w:rFonts w:ascii="宋体" w:hAnsi="宋体"/>
                <w:sz w:val="18"/>
                <w:szCs w:val="18"/>
              </w:rPr>
              <w:t>--&gt;ping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出差在宾馆，笔记本电脑上网动态自动获取网络参数。</w:t>
            </w:r>
            <w:r w:rsidRPr="00F84601">
              <w:rPr>
                <w:rFonts w:ascii="宋体" w:hAnsi="宋体"/>
                <w:sz w:val="18"/>
                <w:szCs w:val="18"/>
              </w:rPr>
              <w:t>网卡的物理 MAC 地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出差在外住在宾馆中，宾馆称可提供免费的无线上网服务，自己。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传输控制协议</w:t>
            </w:r>
            <w:r w:rsidRPr="00F84601">
              <w:rPr>
                <w:rFonts w:ascii="宋体" w:hAnsi="宋体"/>
                <w:sz w:val="18"/>
                <w:szCs w:val="18"/>
              </w:rPr>
              <w:t>/网际协议即（），属于工业标准协议，是 Internet。TCP/IP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从一个单位的域名地址，基本可以看出该单位</w:t>
            </w:r>
            <w:r w:rsidRPr="00F84601">
              <w:rPr>
                <w:rFonts w:ascii="宋体" w:hAnsi="宋体"/>
                <w:sz w:val="18"/>
                <w:szCs w:val="18"/>
              </w:rPr>
              <w:t>www.xxx.edu。美国教育机构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大学的学生宿舍一般通过校园网接入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1nternet，此时，校园网。1SP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大中型企业用户全功能的应用，最理想的接入网络的方式是（）。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--&gt;光纤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当前我国的主要以科研和教育为目的，从事非经营性活动。</w:t>
            </w:r>
            <w:r w:rsidRPr="00F84601">
              <w:rPr>
                <w:rFonts w:ascii="宋体" w:hAnsi="宋体"/>
                <w:sz w:val="18"/>
                <w:szCs w:val="18"/>
              </w:rPr>
              <w:t>中国教育和科研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当使用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ipconfig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时不带参数选项。所有与本接口连接的主机 IP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当使用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QQ 进行网络聊天时，用户的计算机必须（）。--&gt;连入因特网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第一阶段的计算机网络又称为“面向（）的计算机网络”。</w:t>
            </w:r>
            <w:r w:rsidRPr="00F84601">
              <w:rPr>
                <w:rFonts w:ascii="宋体" w:hAnsi="宋体"/>
                <w:sz w:val="18"/>
                <w:szCs w:val="18"/>
              </w:rPr>
              <w:t>--&gt;终端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典型的局域网硬件部分可以看成由以下五部分组成：网络服务器。</w:t>
            </w:r>
            <w:r w:rsidRPr="00F84601">
              <w:rPr>
                <w:rFonts w:ascii="宋体" w:hAnsi="宋体"/>
                <w:sz w:val="18"/>
                <w:szCs w:val="18"/>
              </w:rPr>
              <w:t>网卡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电话拨号接入网络带宽目前大约为（）。</w:t>
            </w:r>
            <w:r w:rsidRPr="00F84601">
              <w:rPr>
                <w:rFonts w:ascii="宋体" w:hAnsi="宋体"/>
                <w:sz w:val="18"/>
                <w:szCs w:val="18"/>
              </w:rPr>
              <w:t>--&gt;56Kbps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电子邮件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E-mail 不可以传递（）。--&gt;汇款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对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接入 Internet 下面说法正确的（）。--&gt;不需要固定 IP 地址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对于城域网来说，下列说法正确的是。</w:t>
            </w:r>
            <w:r w:rsidRPr="00F84601">
              <w:rPr>
                <w:rFonts w:ascii="宋体" w:hAnsi="宋体"/>
                <w:sz w:val="18"/>
                <w:szCs w:val="18"/>
              </w:rPr>
              <w:t>既可以是专用网，也可以是公用网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对于连接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的每一台计算机，都需要有确定的网络参数。MAC 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对于下列说法，错误的是（）。</w:t>
            </w:r>
            <w:r w:rsidRPr="00F84601">
              <w:rPr>
                <w:rFonts w:ascii="宋体" w:hAnsi="宋体"/>
                <w:sz w:val="18"/>
                <w:szCs w:val="18"/>
              </w:rPr>
              <w:t>TCP协议可以提供面向非连接不可靠的数据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发送电子邮件时，如果接收方没有开机，那么邮件将。</w:t>
            </w:r>
            <w:r w:rsidRPr="00F84601">
              <w:rPr>
                <w:rFonts w:ascii="宋体" w:hAnsi="宋体"/>
                <w:sz w:val="18"/>
                <w:szCs w:val="18"/>
              </w:rPr>
              <w:t>保存在邮件服务器上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个人博客是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通过</w:t>
            </w: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互联网博客网站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发表各种思想的场所。</w:t>
            </w:r>
            <w:r w:rsidRPr="00F84601">
              <w:rPr>
                <w:rFonts w:ascii="宋体" w:hAnsi="宋体"/>
                <w:sz w:val="18"/>
                <w:szCs w:val="18"/>
              </w:rPr>
              <w:t>写“网络日志”的人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中 WWW 服务，以下说法错误。WWW 服务器必须具有创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Internet，以下说法正确的是（）。Internet 不属于任何个人、企业、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 服务，以下哪种说法是错误的。用户访问 Web 服务器不需要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WWW，不正确的说法是（）。WWW 在查找不同信息时，使用不同的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关于局域网的共享性，以下说法不正确的是（）。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驱动器、打印机文件均不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关于网络协议，下列说法正确的是（）。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--&gt;以上都正确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关于因特网中主机的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地址，叙述不正确。多台主机可以共用一个 IP 地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光纤的传输速度为（）。</w:t>
            </w:r>
            <w:r w:rsidRPr="00F84601">
              <w:rPr>
                <w:rFonts w:ascii="宋体" w:hAnsi="宋体"/>
                <w:sz w:val="18"/>
                <w:szCs w:val="18"/>
              </w:rPr>
              <w:t>--&gt;≥100Mbps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光纤接入网络成本比双绞线（）。</w:t>
            </w:r>
            <w:r w:rsidRPr="00F84601">
              <w:rPr>
                <w:rFonts w:ascii="宋体" w:hAnsi="宋体"/>
                <w:sz w:val="18"/>
                <w:szCs w:val="18"/>
              </w:rPr>
              <w:t>--&gt;高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广域网的数据传输速率一般比局域网的数据传输速率（）。</w:t>
            </w:r>
            <w:r w:rsidRPr="00F84601">
              <w:rPr>
                <w:rFonts w:ascii="宋体" w:hAnsi="宋体"/>
                <w:sz w:val="18"/>
                <w:szCs w:val="18"/>
              </w:rPr>
              <w:t>--&gt;低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广域网一般采用（）方式进行数据交换。</w:t>
            </w:r>
            <w:r w:rsidRPr="00F84601">
              <w:rPr>
                <w:rFonts w:ascii="宋体" w:hAnsi="宋体"/>
                <w:sz w:val="18"/>
                <w:szCs w:val="18"/>
              </w:rPr>
              <w:t>--&gt;存储转发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合法的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地址是（）。--&gt;202.196.112.50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合法的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IPv4 地址书写格式是（）。--&gt;102.64.112.50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和普通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Modem 不同，安装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ADSLModem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时必须安装（）协议。--&gt;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PPPoE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互联网的普及，在很大程度上依赖于两件事：一是互联网的。</w:t>
            </w:r>
            <w:r w:rsidRPr="00F84601">
              <w:rPr>
                <w:rFonts w:ascii="宋体" w:hAnsi="宋体"/>
                <w:sz w:val="18"/>
                <w:szCs w:val="18"/>
              </w:rPr>
              <w:t>环球网（WWW）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互联网用户必须要先申请</w:t>
            </w:r>
            <w:r w:rsidRPr="00F84601">
              <w:rPr>
                <w:rFonts w:ascii="宋体" w:hAnsi="宋体"/>
                <w:sz w:val="18"/>
                <w:szCs w:val="18"/>
              </w:rPr>
              <w:t>E-mail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帐户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，才能（）。--&gt;收发电子邮件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互联网最常见的形式是（）。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--&gt;几个局域网通过广域网连接起来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计算机上的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PPPoE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软件是用来（）。--&gt;ADSL 拨号上网软件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计算机网络按使用范围可划分为广域网和局域网。</w:t>
            </w:r>
            <w:r w:rsidRPr="00F84601">
              <w:rPr>
                <w:rFonts w:ascii="宋体" w:hAnsi="宋体"/>
                <w:sz w:val="18"/>
                <w:szCs w:val="18"/>
              </w:rPr>
              <w:t>路由器局域网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计算机网络是计算机技术和通信技术相结合的产物。</w:t>
            </w:r>
            <w:r w:rsidRPr="00F84601">
              <w:rPr>
                <w:rFonts w:ascii="宋体" w:hAnsi="宋体"/>
                <w:sz w:val="18"/>
                <w:szCs w:val="18"/>
              </w:rPr>
              <w:t>20 世纪 50 年代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计算机网络拓扑主要是指（）子网的拓扑结构，它对网络性能。</w:t>
            </w:r>
            <w:r w:rsidRPr="00F84601">
              <w:rPr>
                <w:rFonts w:ascii="宋体" w:hAnsi="宋体"/>
                <w:sz w:val="18"/>
                <w:szCs w:val="18"/>
              </w:rPr>
              <w:t>通信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计算机网络最突出的优点是（）。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--&gt;相互通信源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家中的计算机通过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拨号上网，下面说法。需要固定 1P 地址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将文件从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FTP 服务器传输到客户机的过程称为（）。--&gt;下载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将文件从客户机传输到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FTP 服务器的过程称为（）。--&gt;上传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接口是（）。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--&gt;计算机主机与外部设备之间的桥梁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的计算机采用（）。--&gt;TCP/IP 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接入</w:t>
            </w:r>
            <w:r w:rsidRPr="00F84601">
              <w:rPr>
                <w:rFonts w:ascii="宋体" w:hAnsi="宋体"/>
                <w:sz w:val="18"/>
                <w:szCs w:val="18"/>
              </w:rPr>
              <w:t>Internet并且支持FTP协议的两台计算机。所有文件均</w:t>
            </w:r>
            <w:r w:rsidRPr="00F84601">
              <w:rPr>
                <w:rFonts w:ascii="宋体" w:hAnsi="宋体"/>
                <w:sz w:val="18"/>
                <w:szCs w:val="18"/>
              </w:rPr>
              <w:lastRenderedPageBreak/>
              <w:t>能传输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接入网技术复杂、实施困难、影响面广。</w:t>
            </w:r>
            <w:r w:rsidRPr="00F84601">
              <w:rPr>
                <w:rFonts w:ascii="宋体" w:hAnsi="宋体"/>
                <w:sz w:val="18"/>
                <w:szCs w:val="18"/>
              </w:rPr>
              <w:t>不是典型的宽带网。电话交换网络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接入因特网不会影响用户正常拨打和接听电话的途径主要。</w:t>
            </w:r>
            <w:r w:rsidRPr="00F84601">
              <w:rPr>
                <w:rFonts w:ascii="宋体" w:hAnsi="宋体"/>
                <w:sz w:val="18"/>
                <w:szCs w:val="18"/>
              </w:rPr>
              <w:t>ADSL和局域网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进入</w:t>
            </w:r>
            <w:r w:rsidRPr="00F84601">
              <w:rPr>
                <w:rFonts w:ascii="宋体" w:hAnsi="宋体"/>
                <w:sz w:val="18"/>
                <w:szCs w:val="18"/>
              </w:rPr>
              <w:t>Word的编辑状态后，进行中文与英文标点符号之间切换的快捷。Ctrl+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进入幻灯片母版的方法是（）。</w:t>
            </w:r>
            <w:r w:rsidRPr="00F84601">
              <w:rPr>
                <w:rFonts w:ascii="宋体" w:hAnsi="宋体"/>
                <w:sz w:val="18"/>
                <w:szCs w:val="18"/>
              </w:rPr>
              <w:t>按住Shift键的同时，再单击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“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普通视图“按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静态</w:t>
            </w:r>
            <w:r w:rsidRPr="00F84601">
              <w:rPr>
                <w:rFonts w:ascii="宋体" w:hAnsi="宋体"/>
                <w:sz w:val="18"/>
                <w:szCs w:val="18"/>
              </w:rPr>
              <w:t>RAM（即SRAM）的特点是。在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不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断电的情况下，其中的信息保持不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局域网常用的网络设备是（）。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--&gt;以太网交换机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局域网常用设备不包括（）。</w:t>
            </w:r>
            <w:r w:rsidRPr="00F84601">
              <w:rPr>
                <w:rFonts w:ascii="宋体" w:hAnsi="宋体"/>
                <w:sz w:val="18"/>
                <w:szCs w:val="18"/>
              </w:rPr>
              <w:t>--&gt;显示卡（VGA）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局域网的传输介质目前常用的有（）。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--&gt;以上都正确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局域网的通信处理一般由（）完成。</w:t>
            </w:r>
            <w:r w:rsidRPr="00F84601">
              <w:rPr>
                <w:rFonts w:ascii="宋体" w:hAnsi="宋体"/>
                <w:sz w:val="18"/>
                <w:szCs w:val="18"/>
              </w:rPr>
              <w:t>--&gt;网卡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局域网的主要功能和作用是（）。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--&gt;实施网络通信和共享网络资源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局域网的主要特点不包括（）。</w:t>
            </w:r>
            <w:r w:rsidRPr="00F84601">
              <w:rPr>
                <w:rFonts w:ascii="宋体" w:hAnsi="宋体"/>
                <w:sz w:val="18"/>
                <w:szCs w:val="18"/>
              </w:rPr>
              <w:t>--&gt;远程访问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局域网和广域网是以（）来划分的。</w:t>
            </w:r>
            <w:r w:rsidRPr="00F84601">
              <w:rPr>
                <w:rFonts w:ascii="宋体" w:hAnsi="宋体"/>
                <w:sz w:val="18"/>
                <w:szCs w:val="18"/>
              </w:rPr>
              <w:t>网络中计算机的分布范围和连接技术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局域网控制的核心部分是（）。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--&gt;服务器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局域网相比较广域网的特点有（）。</w:t>
            </w:r>
            <w:r w:rsidRPr="00F84601">
              <w:rPr>
                <w:rFonts w:ascii="宋体" w:hAnsi="宋体"/>
                <w:sz w:val="18"/>
                <w:szCs w:val="18"/>
              </w:rPr>
              <w:t>--&gt;局域网的数据传输速度更快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局域网一般提供的数据传输速率（）、低误码率的高质量的。</w:t>
            </w:r>
            <w:r w:rsidRPr="00F84601">
              <w:rPr>
                <w:rFonts w:ascii="宋体" w:hAnsi="宋体"/>
                <w:sz w:val="18"/>
                <w:szCs w:val="18"/>
              </w:rPr>
              <w:t>10Mbps以上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局域网与广域网、广域网与广域网的互联是通过哪种网络设备。</w:t>
            </w:r>
            <w:r w:rsidRPr="00F84601">
              <w:rPr>
                <w:rFonts w:ascii="宋体" w:hAnsi="宋体"/>
                <w:sz w:val="18"/>
                <w:szCs w:val="18"/>
              </w:rPr>
              <w:t>路由器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局域网中，（）拥有自己的操作系统，独立工作，可以访问服。</w:t>
            </w:r>
            <w:r w:rsidRPr="00F84601">
              <w:rPr>
                <w:rFonts w:ascii="宋体" w:hAnsi="宋体"/>
                <w:sz w:val="18"/>
                <w:szCs w:val="18"/>
              </w:rPr>
              <w:t>用户工作站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局域网中，主要由（）提供硬盘、文件数据及打印共享等服务功能。</w:t>
            </w:r>
            <w:r w:rsidRPr="00F84601">
              <w:rPr>
                <w:rFonts w:ascii="宋体" w:hAnsi="宋体"/>
                <w:sz w:val="18"/>
                <w:szCs w:val="18"/>
              </w:rPr>
              <w:t>服务器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局域网主要用于（）和（）。</w:t>
            </w:r>
            <w:r w:rsidRPr="00F84601">
              <w:rPr>
                <w:rFonts w:ascii="宋体" w:hAnsi="宋体"/>
                <w:sz w:val="18"/>
                <w:szCs w:val="18"/>
              </w:rPr>
              <w:t>--&gt;通信共享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决定局域网特性的主要技术因素不包括（）</w:t>
            </w:r>
            <w:r w:rsidRPr="00F84601">
              <w:rPr>
                <w:rFonts w:ascii="宋体" w:hAnsi="宋体"/>
                <w:sz w:val="18"/>
                <w:szCs w:val="18"/>
              </w:rPr>
              <w:t>_。--&gt;电脑性能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连接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不需要确定的网络参数有：（）。--&gt;邮件服务器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连接</w:t>
            </w:r>
            <w:r w:rsidRPr="00F84601">
              <w:rPr>
                <w:rFonts w:ascii="宋体" w:hAnsi="宋体"/>
                <w:sz w:val="18"/>
                <w:szCs w:val="18"/>
              </w:rPr>
              <w:t>Internet不需要确定的网络参数有：（）。--&gt;网络提供商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连接到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的计算机，必须安装的协议是（）。--&gt;TCP/IP协议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连接计算机和信息插座的双绞线内有（）对相互缠绕的线对构成。</w:t>
            </w:r>
            <w:r w:rsidRPr="00F84601">
              <w:rPr>
                <w:rFonts w:ascii="宋体" w:hAnsi="宋体"/>
                <w:sz w:val="18"/>
                <w:szCs w:val="18"/>
              </w:rPr>
              <w:t>--&gt;4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连接信息插座和计算机的双绞线接口通常是（）。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--&gt;RJ-45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联网计算机在相互通信时必须遵循统一的（）。</w:t>
            </w:r>
            <w:r w:rsidRPr="00F84601">
              <w:rPr>
                <w:rFonts w:ascii="宋体" w:hAnsi="宋体"/>
                <w:sz w:val="18"/>
                <w:szCs w:val="18"/>
              </w:rPr>
              <w:t>--&gt;网络协议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两个不同类型的计算机网络能够相互通信是</w:t>
            </w:r>
            <w:r w:rsidRPr="00F84601">
              <w:rPr>
                <w:rFonts w:ascii="宋体" w:hAnsi="宋体"/>
                <w:sz w:val="18"/>
                <w:szCs w:val="18"/>
              </w:rPr>
              <w:t>。他们使用了统一的网络协议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两个同学正在网上聊天，他们最可能使用的软件是（）。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--&gt;QQ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浏览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 主要采用 http 协议，http 协议称为（）。--&gt;超文本传输协议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路由器工作在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1SO/OS1 模型的（）。--&gt;网络层到物理层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免费软件下载，是利用了</w:t>
            </w:r>
            <w:r w:rsidRPr="00F84601">
              <w:rPr>
                <w:rFonts w:ascii="宋体" w:hAnsi="宋体"/>
                <w:sz w:val="18"/>
                <w:szCs w:val="18"/>
              </w:rPr>
              <w:t>Internet提供的（）功能。--&gt;文件传输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某台计算机接入中国教育和科研计算机网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。这台计算机可以访问上述任何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某台主机的域名为</w:t>
            </w:r>
            <w:r w:rsidRPr="00F84601">
              <w:rPr>
                <w:rFonts w:ascii="宋体" w:hAnsi="宋体"/>
                <w:sz w:val="18"/>
                <w:szCs w:val="18"/>
              </w:rPr>
              <w:t>public.cs.hn.cn，其IP地址为。该域名与IP地址表示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某台主机的域名为</w:t>
            </w:r>
            <w:r w:rsidRPr="00F84601">
              <w:rPr>
                <w:rFonts w:ascii="宋体" w:hAnsi="宋体"/>
                <w:sz w:val="18"/>
                <w:szCs w:val="18"/>
              </w:rPr>
              <w:t>public.cs.hn.cn，其中（）为主机名。--&gt;public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某用户在邮箱</w:t>
            </w:r>
            <w:r w:rsidRPr="00F84601">
              <w:rPr>
                <w:rFonts w:ascii="宋体" w:hAnsi="宋体"/>
                <w:sz w:val="18"/>
                <w:szCs w:val="18"/>
              </w:rPr>
              <w:t>183.net注册用户名为coco，其电子邮箱是（）。coco@183.net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目前，</w:t>
            </w:r>
            <w:r w:rsidRPr="00F84601">
              <w:rPr>
                <w:rFonts w:ascii="宋体" w:hAnsi="宋体"/>
                <w:sz w:val="18"/>
                <w:szCs w:val="18"/>
              </w:rPr>
              <w:t>1nternet 为人们提供信息浏览的最主要的服务方式是（）。--&gt;WWW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目前普通</w:t>
            </w:r>
            <w:r w:rsidRPr="00F84601">
              <w:rPr>
                <w:rFonts w:ascii="宋体" w:hAnsi="宋体"/>
                <w:sz w:val="18"/>
                <w:szCs w:val="18"/>
              </w:rPr>
              <w:t>PC机网卡带宽为（）。--&gt;10Mbps/100Mbps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目前实际存在和使用的广域网主要采用（）拓扑结构。</w:t>
            </w:r>
            <w:r w:rsidRPr="00F84601">
              <w:rPr>
                <w:rFonts w:ascii="宋体" w:hAnsi="宋体"/>
                <w:sz w:val="18"/>
                <w:szCs w:val="18"/>
              </w:rPr>
              <w:t>--&gt;网状型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目前使用的</w:t>
            </w:r>
            <w:r w:rsidRPr="00F84601">
              <w:rPr>
                <w:rFonts w:ascii="宋体" w:hAnsi="宋体"/>
                <w:sz w:val="18"/>
                <w:szCs w:val="18"/>
              </w:rPr>
              <w:t>Internet是一个典型的（）结构。--&gt;客户机/服务器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目前使用的</w:t>
            </w:r>
            <w:r w:rsidRPr="00F84601">
              <w:rPr>
                <w:rFonts w:ascii="宋体" w:hAnsi="宋体"/>
                <w:sz w:val="18"/>
                <w:szCs w:val="18"/>
              </w:rPr>
              <w:t>IP地址，总共有（）位(二进制)。--&gt;32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目前世界上规模最大下面关于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 。1nternet的数据传输速率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你发送电子邮件给张三时，如果张三的个人计算机没有。</w:t>
            </w:r>
            <w:r w:rsidRPr="00F84601">
              <w:rPr>
                <w:rFonts w:ascii="宋体" w:hAnsi="宋体"/>
                <w:sz w:val="18"/>
                <w:szCs w:val="18"/>
              </w:rPr>
              <w:t>保存在张三的邮件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如果两台计算机的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地址相同，则（）。--&gt;两台都无法正常上网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如果你正在研究某个科研课题，为缺乏资料而发愁时，那么通过。</w:t>
            </w:r>
            <w:r w:rsidRPr="00F84601">
              <w:rPr>
                <w:rFonts w:ascii="宋体" w:hAnsi="宋体"/>
                <w:sz w:val="18"/>
                <w:szCs w:val="18"/>
              </w:rPr>
              <w:t>互联网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如果申请了一个免费电子邮箱为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zjxm@sincom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，则该电子信箱的。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zjxm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如果要将邮件发送给多个人，最方便的做。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在“收件人”中输入多个email 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上网时设置代理服务器，其作用主要有（）。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设置好（）的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1P 地址，TCP/1P 协议才能实现不同网络之间的。网关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实现局域网之间及局域网和广域网之间的互联设备称为（）。</w:t>
            </w:r>
            <w:r w:rsidRPr="00F84601">
              <w:rPr>
                <w:rFonts w:ascii="宋体" w:hAnsi="宋体"/>
                <w:sz w:val="18"/>
                <w:szCs w:val="18"/>
              </w:rPr>
              <w:t>--&gt;路由器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使用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方式接入 1nternet 需要的硬件设备是（）。--&gt;以上都需要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使用代理服务器除了服务器端代理服务器软件需配置外</w:t>
            </w:r>
            <w:r w:rsidRPr="00F84601">
              <w:rPr>
                <w:rFonts w:ascii="宋体" w:hAnsi="宋体"/>
                <w:sz w:val="18"/>
                <w:szCs w:val="18"/>
              </w:rPr>
              <w:t>。IP地址和端口号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使用代理服务器可以加快（）</w:t>
            </w:r>
            <w:r w:rsidRPr="00F84601">
              <w:rPr>
                <w:rFonts w:ascii="宋体" w:hAnsi="宋体"/>
                <w:sz w:val="18"/>
                <w:szCs w:val="18"/>
              </w:rPr>
              <w:t>。--&gt;网络浏览速度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使用代理服务器时，所有用户对外占用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数目一般为（）。--&gt;一个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适合移动用户接入互联网的方式是（）。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--&gt;无线 LAN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适合智能手机接入互联网的方式是（）。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--&gt;以上都是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树型拓扑结构的缺点是（）</w:t>
            </w:r>
            <w:r w:rsidRPr="00F84601">
              <w:rPr>
                <w:rFonts w:ascii="宋体" w:hAnsi="宋体"/>
                <w:sz w:val="18"/>
                <w:szCs w:val="18"/>
              </w:rPr>
              <w:t>_。--&gt;对根结点的依赖性大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双绞线内有（）细铜线，成双的绞结在一起。</w:t>
            </w:r>
            <w:r w:rsidRPr="00F84601">
              <w:rPr>
                <w:rFonts w:ascii="宋体" w:hAnsi="宋体"/>
                <w:sz w:val="18"/>
                <w:szCs w:val="18"/>
              </w:rPr>
              <w:t>--&gt;8 根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缩写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 表示的是（），它是 1nternet 提供的一项服务。--&gt;万维网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腾讯的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 xml:space="preserve"> QQ 主要功能是（）。--&gt;即时通信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提供不可靠传输的无连接传输</w:t>
            </w: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层协议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--&gt;UDP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提供面向连接的传输</w:t>
            </w: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层协议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--&gt;TCP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通过局域网方式接入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必需的硬件有（）。1、网卡2、网线1、2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通过局域网接入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需要的配置为（）。--&gt;以上都是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完成</w:t>
            </w:r>
            <w:r w:rsidRPr="00F84601">
              <w:rPr>
                <w:rFonts w:ascii="宋体" w:hAnsi="宋体"/>
                <w:sz w:val="18"/>
                <w:szCs w:val="18"/>
              </w:rPr>
              <w:t>IE个性化浏览的设置，是在（）。--&gt;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“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程序“选项卡中进行的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万维网（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worldwideweb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）又称为（），是Internet中应用最。全球信息网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万维网的网址以</w:t>
            </w:r>
            <w:r w:rsidRPr="00F84601">
              <w:rPr>
                <w:rFonts w:ascii="宋体" w:hAnsi="宋体"/>
                <w:sz w:val="18"/>
                <w:szCs w:val="18"/>
              </w:rPr>
              <w:t>http为前导，这表示使用（）协议。--&gt;超文本传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万维网是</w:t>
            </w:r>
            <w:r w:rsidRPr="00F84601">
              <w:rPr>
                <w:rFonts w:ascii="宋体" w:hAnsi="宋体"/>
                <w:sz w:val="18"/>
                <w:szCs w:val="18"/>
              </w:rPr>
              <w:t>Internet的一个重要资源，获取信息，它的英文简写是（）。--&gt;WWW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网关地址指的是（）。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--&gt;接入 Internet 路由器地址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网卡地址按二进制是多少位（）。</w:t>
            </w:r>
            <w:r w:rsidRPr="00F84601">
              <w:rPr>
                <w:rFonts w:ascii="宋体" w:hAnsi="宋体"/>
                <w:sz w:val="18"/>
                <w:szCs w:val="18"/>
              </w:rPr>
              <w:t>--&gt;48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网卡是计算机联网的硬件设备，区别于调制解调器，网卡只做数据。</w:t>
            </w:r>
            <w:r w:rsidRPr="00F84601">
              <w:rPr>
                <w:rFonts w:ascii="宋体" w:hAnsi="宋体"/>
                <w:sz w:val="18"/>
                <w:szCs w:val="18"/>
              </w:rPr>
              <w:t>电话线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网络（网络适配器）的主要功能不包括（）。</w:t>
            </w:r>
            <w:r w:rsidRPr="00F84601">
              <w:rPr>
                <w:rFonts w:ascii="宋体" w:hAnsi="宋体"/>
                <w:sz w:val="18"/>
                <w:szCs w:val="18"/>
              </w:rPr>
              <w:t>--&gt;进行电信号匹配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网络的有线传输媒体有双绞线、同轴电缆和（）。</w:t>
            </w:r>
            <w:r w:rsidRPr="00F84601">
              <w:rPr>
                <w:rFonts w:ascii="宋体" w:hAnsi="宋体"/>
                <w:sz w:val="18"/>
                <w:szCs w:val="18"/>
              </w:rPr>
              <w:t>--&gt;光缆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网络协议是计算机网络中传递管理信息的一些规范。下列哪种网络协议是互联网</w:t>
            </w:r>
            <w:r w:rsidRPr="00F84601">
              <w:rPr>
                <w:rFonts w:ascii="宋体" w:hAnsi="宋体"/>
                <w:sz w:val="18"/>
                <w:szCs w:val="18"/>
              </w:rPr>
              <w:t>(Internet)所必须使用的：（）。--&gt;TCP/IP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网友们在组织沙龙朋友聊天时，运用了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的（）服务。--&gt;BBS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网站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www.123456.edu.cn，所属地域是（）。--&gt;中国大陆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网站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www.123456.uk，所属地域是（）。--&gt;英国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网站向网民提供信息服务，是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 内容提供商；网络运营商。1CP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网址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www.mit.edu 中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mit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是美国麻省理工在 Internet （）。教育机构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微博宣传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的影响力具有很大弹性，与内容质量。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微博宣传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的影响力基于用户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为了实现万维网上各种超链接的链接，万维网使用（）。</w:t>
            </w:r>
            <w:r w:rsidRPr="00F84601">
              <w:rPr>
                <w:rFonts w:ascii="宋体" w:hAnsi="宋体"/>
                <w:sz w:val="18"/>
                <w:szCs w:val="18"/>
              </w:rPr>
              <w:t>--HTTP 传输协议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文件传输使用的协议是（）。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--&gt;FTP170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文件从客户端传输到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FTP 服务器，这个过程称为（）。--&gt;上传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我国被正式承认为接入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的国家是在我国 1994 年。64kbps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我国陆续建造了基于因特网技术的四个全国。</w:t>
            </w:r>
            <w:r w:rsidRPr="00F84601">
              <w:rPr>
                <w:rFonts w:ascii="宋体" w:hAnsi="宋体"/>
                <w:sz w:val="18"/>
                <w:szCs w:val="18"/>
              </w:rPr>
              <w:t>中国教育和科研计算机网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无线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LAN 接入网络的带宽大约为（）。--&gt;11M-54Mbps175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无线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LAN 接入网络对比拨号接入的特点是（）。--&gt;速度较快、方便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无线局域网所能覆盖的范围，在无障碍的情况下，大约为（）左右。</w:t>
            </w:r>
            <w:r w:rsidRPr="00F84601">
              <w:rPr>
                <w:rFonts w:ascii="宋体" w:hAnsi="宋体"/>
                <w:sz w:val="18"/>
                <w:szCs w:val="18"/>
              </w:rPr>
              <w:t>--&gt;300m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无线局域网主要用于（）。</w:t>
            </w:r>
            <w:r w:rsidRPr="00F84601">
              <w:rPr>
                <w:rFonts w:ascii="宋体" w:hAnsi="宋体"/>
                <w:sz w:val="18"/>
                <w:szCs w:val="18"/>
              </w:rPr>
              <w:t>--&gt;笔记本计算机和手机接入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下边的接入网络方式，速度最慢的是（）。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--&gt;GPRS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地址与子网掩码中，不正确。202.196.64.5与 255.255.255.324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下列（）不是即时通讯软件。</w:t>
            </w:r>
            <w:r w:rsidRPr="00F84601">
              <w:rPr>
                <w:rFonts w:ascii="宋体" w:hAnsi="宋体"/>
                <w:sz w:val="18"/>
                <w:szCs w:val="18"/>
              </w:rPr>
              <w:t>--&gt;E-mail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下列不是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ICP 的为（）。--&gt;sam@zzu.edu.cn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下列不是</w:t>
            </w:r>
            <w:r w:rsidRPr="00F84601">
              <w:rPr>
                <w:rFonts w:ascii="宋体" w:hAnsi="宋体"/>
                <w:sz w:val="18"/>
                <w:szCs w:val="18"/>
              </w:rPr>
              <w:t>Internet的特点的是：（）C.内容无关性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下列不属于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CERNET2 主干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网核心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节点承担地域的是（）。--&gt;香港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下列不属于即时通信软件的是（）。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--&gt;PPL1VE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下列不属于一般互联网交流形式的是（）。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ppt</w:t>
            </w:r>
            <w:proofErr w:type="spellEnd"/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下列电子邮件地址合法的是（）。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--&gt;abc@163.com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下列对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 叙述比较准确。1nternet 是采用 TCP/1P 协议，由许多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下列各项中属于网络浏览器软件的是（）。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InternetExplorer</w:t>
            </w:r>
            <w:proofErr w:type="spellEnd"/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下列关于网络协议说法正确的是（）。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通信协议是通信双方共同遵守的规则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下列四项中主要用于在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上交流信息的是（）。--&gt;BBS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下列网络属于广域网的是（）。</w:t>
            </w:r>
            <w:r w:rsidRPr="00F84601">
              <w:rPr>
                <w:rFonts w:ascii="宋体" w:hAnsi="宋体"/>
                <w:sz w:val="18"/>
                <w:szCs w:val="18"/>
              </w:rPr>
              <w:t>通过电信运营商从广州到北京的计算机网络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下列网站哪个不从事电子商务（）。</w:t>
            </w:r>
            <w:r w:rsidRPr="00F84601">
              <w:rPr>
                <w:rFonts w:ascii="宋体" w:hAnsi="宋体"/>
                <w:sz w:val="18"/>
                <w:szCs w:val="18"/>
              </w:rPr>
              <w:t>--&gt;www.edu.cn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下列选项中，不属于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提供的服务的是（）。--&gt;软件制作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下列有关计算机网络叙述错误的是（）。</w:t>
            </w:r>
            <w:r w:rsidRPr="00F84601">
              <w:rPr>
                <w:rFonts w:ascii="宋体" w:hAnsi="宋体"/>
                <w:sz w:val="18"/>
                <w:szCs w:val="18"/>
              </w:rPr>
              <w:t>以接入的计算机多少可以将网络划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下列域名中，（）一般表示电子公告栏。</w:t>
            </w:r>
            <w:r w:rsidRPr="00F84601">
              <w:rPr>
                <w:rFonts w:ascii="宋体" w:hAnsi="宋体"/>
                <w:sz w:val="18"/>
                <w:szCs w:val="18"/>
              </w:rPr>
              <w:t>--&gt;bbs.tsinghuedu.cn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下面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地址和子网掩码表示格式正确的是（）。202.22.11.15/255.255.255.0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下面（）命令可以查看网卡的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MAC 地址。--&gt;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ipconfig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/all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下面（）命令可以查看网络参数的配置以及网卡的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MAC地址。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ipconfig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/all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下面是某单位的主页的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web 地址 URL，其中符合 Uhttp://www.jnu.edu.cn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下面有效的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地址是（）。--&gt;130.192.33.45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下一代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InternetIP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的版本是（）。--&gt;IPv6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下列软件可以查看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 信息的是（）。--&gt;浏览器软件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下列说法不正确的是（）。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--&gt;1pv4 地址有 128 位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下列说法错误（）。</w:t>
            </w:r>
            <w:r w:rsidRPr="00F84601">
              <w:rPr>
                <w:rFonts w:ascii="宋体" w:hAnsi="宋体"/>
                <w:sz w:val="18"/>
                <w:szCs w:val="18"/>
              </w:rPr>
              <w:t>FTP 只允许在一个局域网内的计算机之间传输文本文件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下列说法错误的是（）。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--&gt;电子邮件可以发送的多媒体只有文字和图像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下列说法正确（）。</w:t>
            </w:r>
            <w:r w:rsidRPr="00F84601">
              <w:rPr>
                <w:rFonts w:ascii="宋体" w:hAnsi="宋体"/>
                <w:b/>
                <w:sz w:val="18"/>
                <w:szCs w:val="18"/>
              </w:rPr>
              <w:t>20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世纪 60 年代初美国航空公司与 IBM 合作开发了飞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下列说法中正确的是（）。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使用 Internet 的计算机必须使用 TCP/IP 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下列四项中表示域名的是（）。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</w:t>
            </w:r>
            <w:hyperlink r:id="rId5" w:history="1">
              <w:r w:rsidRPr="00F84601">
                <w:rPr>
                  <w:rStyle w:val="a3"/>
                  <w:rFonts w:ascii="宋体" w:hAnsi="宋体"/>
                  <w:sz w:val="18"/>
                  <w:szCs w:val="18"/>
                </w:rPr>
                <w:t>www.cctv.com</w:t>
              </w:r>
            </w:hyperlink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现有地址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1：11001010110001000111000010100110。两个都是 1P 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星型拓扑结构的缺点是（）</w:t>
            </w:r>
            <w:r w:rsidRPr="00F84601">
              <w:rPr>
                <w:rFonts w:ascii="宋体" w:hAnsi="宋体"/>
                <w:sz w:val="18"/>
                <w:szCs w:val="18"/>
              </w:rPr>
              <w:t>_。--&gt;中心结点的故障导致整个网络的瘫痪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要能顺利发送和接收电子邮件，下列设备必需的是（）。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--&gt;邮件服务器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要使用智能手机的邮件系统，需要首先配置接收电子邮件的（）服务器</w:t>
            </w:r>
            <w:r w:rsidRPr="00F84601">
              <w:rPr>
                <w:rFonts w:ascii="宋体" w:hAnsi="宋体"/>
                <w:sz w:val="18"/>
                <w:szCs w:val="18"/>
              </w:rPr>
              <w:t>。POP3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一般传输速率最低的是（）</w:t>
            </w:r>
            <w:r w:rsidRPr="00F84601">
              <w:rPr>
                <w:rFonts w:ascii="宋体" w:hAnsi="宋体"/>
                <w:sz w:val="18"/>
                <w:szCs w:val="18"/>
              </w:rPr>
              <w:t>_。--&gt;广域网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一般情况下，通过局域网的方式接入到</w:t>
            </w:r>
            <w:r w:rsidRPr="00F84601">
              <w:rPr>
                <w:rFonts w:ascii="宋体" w:hAnsi="宋体"/>
                <w:sz w:val="18"/>
                <w:szCs w:val="18"/>
              </w:rPr>
              <w:t>Internet，（）-&gt;安装虚拟拨号软件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一般所说的家中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上网，是指通过 ADSL 猫和（）</w:t>
            </w:r>
            <w:proofErr w:type="gramStart"/>
            <w:r w:rsidRPr="00F84601">
              <w:rPr>
                <w:rFonts w:ascii="宋体" w:hAnsi="宋体"/>
                <w:sz w:val="18"/>
                <w:szCs w:val="18"/>
              </w:rPr>
              <w:t>与</w:t>
            </w:r>
            <w:proofErr w:type="gramEnd"/>
            <w:r w:rsidRPr="00F84601">
              <w:rPr>
                <w:rFonts w:ascii="宋体" w:hAnsi="宋体"/>
                <w:sz w:val="18"/>
                <w:szCs w:val="18"/>
              </w:rPr>
              <w:t>。公用电话线路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一个办公室中有多台计算机，每个计算机都配置有网卡，并已经购。</w:t>
            </w:r>
            <w:r w:rsidRPr="00F84601">
              <w:rPr>
                <w:rFonts w:ascii="宋体" w:hAnsi="宋体"/>
                <w:sz w:val="18"/>
                <w:szCs w:val="18"/>
              </w:rPr>
              <w:t>双绞线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一个单位共有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100 个人，仅向 ISP 申请到一个 IP 地址。100 人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一个网络协议的要素包括（）</w:t>
            </w:r>
            <w:r w:rsidRPr="00F84601">
              <w:rPr>
                <w:rFonts w:ascii="宋体" w:hAnsi="宋体"/>
                <w:sz w:val="18"/>
                <w:szCs w:val="18"/>
              </w:rPr>
              <w:t>_。--&gt;以上都是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一个校园网与城域网互联，它应该选用的互联设备为（）。</w:t>
            </w:r>
            <w:r w:rsidRPr="00F84601">
              <w:rPr>
                <w:rFonts w:ascii="宋体" w:hAnsi="宋体"/>
                <w:sz w:val="18"/>
                <w:szCs w:val="18"/>
              </w:rPr>
              <w:t>--&gt;路由器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一个学校内部网络一般属于（）</w:t>
            </w:r>
            <w:r w:rsidRPr="00F84601">
              <w:rPr>
                <w:rFonts w:ascii="宋体" w:hAnsi="宋体"/>
                <w:sz w:val="18"/>
                <w:szCs w:val="18"/>
              </w:rPr>
              <w:t>_。--&gt;局域网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以下不属于目前常用的传输介质的是（）。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--&gt;卫星信道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以下不属于网络拓扑结构的是哪一项（）</w:t>
            </w:r>
            <w:r w:rsidRPr="00F84601">
              <w:rPr>
                <w:rFonts w:ascii="宋体" w:hAnsi="宋体"/>
                <w:sz w:val="18"/>
                <w:szCs w:val="18"/>
              </w:rPr>
              <w:t>_。--&gt;流线型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以下对代理服务器说法不正确的是（）。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--&gt;不可以限制封锁 IP 地址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以下对代理服务器说法正确的（）。</w:t>
            </w:r>
            <w:r w:rsidRPr="00F84601">
              <w:rPr>
                <w:rFonts w:ascii="宋体" w:hAnsi="宋体"/>
                <w:sz w:val="18"/>
                <w:szCs w:val="18"/>
              </w:rPr>
              <w:t>通过它来加快我们浏览某些网站的速度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以下关于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的知识不正确的是（）。--&gt;消除了安全隐患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以下关于通过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接入互联网的描述中，不正确的。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接入就是接入移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以下关于通过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接入互联网的描述中，正确</w:t>
            </w:r>
            <w:r w:rsidRPr="00F84601">
              <w:rPr>
                <w:rFonts w:ascii="宋体" w:hAnsi="宋体" w:hint="eastAsia"/>
                <w:sz w:val="18"/>
                <w:szCs w:val="18"/>
              </w:rPr>
              <w:t>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>接入就是通过WLAN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以下关于子网掩码的说法中，正确的是（）。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子网掩码的作用是用来区分网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以下活动中，不属于电子商务范畴的是（）。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--&gt;现场交易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以下几种说法正确的是（）。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ADSL 接入 Internet 有虚拟拨号和专线接入两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以下几种说法中正确的是（）。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--&gt;ICP 是指信息服务提供商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以下几种说法中正确的是（）。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从某种意义上讲，Internet是由分层的 ISP 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以下哪个不是网络拓扑结构（）。</w:t>
            </w:r>
            <w:r w:rsidRPr="00F84601">
              <w:rPr>
                <w:rFonts w:ascii="宋体" w:hAnsi="宋体"/>
                <w:sz w:val="18"/>
                <w:szCs w:val="18"/>
              </w:rPr>
              <w:t>--&gt;开放型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以下哪项不是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UDP 协议的特性（）。--&gt;提供可靠服务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以下说法错误的是（）。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--&gt;ADSL 上网不需要任何协议支持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以下说法属于使用代理服务器作用的是（）。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--&gt;以上说法都正确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以下说法正确的是（）。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--&gt;TCP/IP 协议是接入 Internet所必需的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以下说法正确的是（）。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--&gt;以上都不正确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应用层中主要的协议是（）。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--&gt;以上都是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用户出差携带一台无线路由器，用（）接入宾馆信息插座</w:t>
            </w:r>
            <w:r w:rsidRPr="00F84601">
              <w:rPr>
                <w:rFonts w:ascii="宋体" w:hAnsi="宋体"/>
                <w:sz w:val="18"/>
                <w:szCs w:val="18"/>
              </w:rPr>
              <w:t>。双绞线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用户计算机通过局域网接入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需要的配置为（）。--&gt;以上都是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用户上网发布不良信息，公安局</w:t>
            </w:r>
            <w:proofErr w:type="gramStart"/>
            <w:r w:rsidRPr="00F84601">
              <w:rPr>
                <w:rFonts w:ascii="宋体" w:hAnsi="宋体" w:hint="eastAsia"/>
                <w:sz w:val="18"/>
                <w:szCs w:val="18"/>
              </w:rPr>
              <w:t>网监警察</w:t>
            </w:r>
            <w:proofErr w:type="gramEnd"/>
            <w:r w:rsidRPr="00F84601">
              <w:rPr>
                <w:rFonts w:ascii="宋体" w:hAnsi="宋体" w:hint="eastAsia"/>
                <w:sz w:val="18"/>
                <w:szCs w:val="18"/>
              </w:rPr>
              <w:t>能通过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IP 地址确定（）位置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有关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互联网的概念错的是（）。--&gt;Internet 是一种小型局域网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域名代表着一种机构分类，一般来说，从某网站名字</w:t>
            </w:r>
            <w:r w:rsidRPr="00F84601">
              <w:rPr>
                <w:rFonts w:ascii="宋体" w:hAnsi="宋体"/>
                <w:sz w:val="18"/>
                <w:szCs w:val="18"/>
              </w:rPr>
              <w:t>www.**.gov。政府机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域名服务</w:t>
            </w:r>
            <w:r w:rsidRPr="00F84601">
              <w:rPr>
                <w:rFonts w:ascii="宋体" w:hAnsi="宋体"/>
                <w:sz w:val="18"/>
                <w:szCs w:val="18"/>
              </w:rPr>
              <w:t>DNS的主要功能为（）。通过请求及回答获取主机和网络相关信息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域名服务是使用下面的（）协议。</w:t>
            </w:r>
            <w:r w:rsidRPr="00F84601">
              <w:rPr>
                <w:rFonts w:ascii="宋体" w:hAnsi="宋体"/>
                <w:sz w:val="18"/>
                <w:szCs w:val="18"/>
              </w:rPr>
              <w:t>--&gt;DNS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域名为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BBS.szptt.net.cn 的站点一般是指（）。--&gt;电子公告栏站点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域名系统采用（）结构。</w:t>
            </w:r>
            <w:r w:rsidRPr="00F84601">
              <w:rPr>
                <w:rFonts w:ascii="宋体" w:hAnsi="宋体"/>
                <w:sz w:val="18"/>
                <w:szCs w:val="18"/>
              </w:rPr>
              <w:t>--&gt;层次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域名与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1P 地址一一对应，1nternet 是靠（）完成这种对应关系的。--&gt;DNS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远程登录使用的协议是（）。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--&gt;telnet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 上的服务器有（）。--&gt;以上都是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1nternet 中，DNS 服务器解析某 mail 服务器的 1P 地。相同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拨号上网过程中，在对话框中填入的用户名和密码。1SP 提供的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上，实现文件传输的协议是（）。--&gt;FTP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域名中，com 通常表示（）。--&gt;商业机构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Internet的通信协议中，可靠的数据传输是由（）来保证的。TCP协议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Internet上的计算机，下列描述错误。可以两台计算机共用一个IP地址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Internet上给在异地的同学发一封邮件，是利用了Inter。E-Mail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Internet上能唯一标识计算机的位置、目录与文件的是（）。--&gt;URL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Internet选项窗口中的“安全”选项卡中，Web内容。受限制的发行人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Internet选项窗口中的“连接”选项卡中，不能完成。设置打印机连接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</w:t>
            </w:r>
            <w:r w:rsidRPr="00F84601">
              <w:rPr>
                <w:rFonts w:ascii="宋体" w:hAnsi="宋体"/>
                <w:sz w:val="18"/>
                <w:szCs w:val="18"/>
              </w:rPr>
              <w:t>Internet选项窗口中的“内容”选项卡中，可以进行。分级审查、证书</w:t>
            </w:r>
          </w:p>
        </w:tc>
      </w:tr>
      <w:tr w:rsidR="00D7467C" w:rsidRPr="00F84601" w:rsidTr="00D7467C">
        <w:trPr>
          <w:trHeight w:val="1499"/>
          <w:jc w:val="center"/>
        </w:trPr>
        <w:tc>
          <w:tcPr>
            <w:tcW w:w="1582" w:type="pct"/>
            <w:shd w:val="clear" w:color="auto" w:fill="auto"/>
          </w:tcPr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lastRenderedPageBreak/>
              <w:t>在报纸上经常看到开通某网，如中国大学生网，规范的讲，它。</w:t>
            </w:r>
            <w:r w:rsidRPr="00F84601">
              <w:rPr>
                <w:rFonts w:ascii="宋体" w:hAnsi="宋体"/>
                <w:sz w:val="18"/>
                <w:szCs w:val="18"/>
              </w:rPr>
              <w:t>1CP 的 WWW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在地址栏中输入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http://zjhk.school.com 中，zjhk.school.com是。域名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/>
                <w:sz w:val="18"/>
                <w:szCs w:val="18"/>
              </w:rPr>
              <w:t>输入域名地址，（）会解析为用数字表示的 IP 地址。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dns</w:t>
            </w:r>
            <w:proofErr w:type="spellEnd"/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在计算机网络发展的第二阶段，主要实现了（）。</w:t>
            </w:r>
            <w:r w:rsidRPr="00F84601">
              <w:rPr>
                <w:rFonts w:ascii="宋体" w:hAnsi="宋体"/>
                <w:sz w:val="18"/>
                <w:szCs w:val="18"/>
              </w:rPr>
              <w:t>多台主机互联的通信系统</w:t>
            </w:r>
          </w:p>
          <w:p w:rsidR="00D7467C" w:rsidRPr="00F84601" w:rsidRDefault="00D7467C" w:rsidP="00DF6B0A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在家中利用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ADSL 或有线 LAN 配置一个无线路由，就可以通过。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在局域网的实际应用中，最重要的是（）</w:t>
            </w:r>
            <w:r w:rsidRPr="00F84601">
              <w:rPr>
                <w:rFonts w:ascii="宋体" w:hAnsi="宋体"/>
                <w:sz w:val="18"/>
                <w:szCs w:val="18"/>
              </w:rPr>
              <w:t>_。--&gt;资源共享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在局域网中，当用户共享文件夹时，其安全性与未共享时相比将。</w:t>
            </w:r>
            <w:r w:rsidRPr="00F84601">
              <w:rPr>
                <w:rFonts w:ascii="宋体" w:hAnsi="宋体"/>
                <w:sz w:val="18"/>
                <w:szCs w:val="18"/>
              </w:rPr>
              <w:t>有所下降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在局域网中不能共享（）。</w:t>
            </w:r>
            <w:r w:rsidRPr="00F84601">
              <w:rPr>
                <w:rFonts w:ascii="宋体" w:hAnsi="宋体"/>
                <w:sz w:val="18"/>
                <w:szCs w:val="18"/>
              </w:rPr>
              <w:t>--&gt;显示器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在浏览器中输入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http://某网站名/，http 是 。超文本传输协议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在美国军方的赞助下，促成了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TCP/IP 协议的研究开发。加州大学伯克利分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在下列选项中，不属于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功能的是（）。--&gt;程序编译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在下面服务中，（）不属于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Internet 标准的应用服务。--&gt;NetBIOS 服务</w:t>
            </w:r>
          </w:p>
        </w:tc>
        <w:tc>
          <w:tcPr>
            <w:tcW w:w="1455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在许多宾馆中，都提供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无线上网方式。手机不需要 IP地址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在许多宾馆中，都提供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F84601">
              <w:rPr>
                <w:rFonts w:ascii="宋体" w:hAnsi="宋体"/>
                <w:sz w:val="18"/>
                <w:szCs w:val="18"/>
              </w:rPr>
              <w:t xml:space="preserve"> 无线上网方式，客。手机需要动态获取 TCP/IP 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在以下四个</w:t>
            </w:r>
            <w:r w:rsidRPr="00F84601">
              <w:rPr>
                <w:rFonts w:ascii="宋体" w:hAnsi="宋体"/>
                <w:sz w:val="18"/>
                <w:szCs w:val="18"/>
              </w:rPr>
              <w:t xml:space="preserve"> WWW 网址中，哪一个网址不符合 WWW。www.nk.cn.edu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在因特网上，可以将一台计算机作为另一台主机的远程终端，此服务。</w:t>
            </w:r>
            <w:r w:rsidRPr="00F84601">
              <w:rPr>
                <w:rFonts w:ascii="宋体" w:hAnsi="宋体"/>
                <w:sz w:val="18"/>
                <w:szCs w:val="18"/>
              </w:rPr>
              <w:t>Telnet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张三发送电子邮件给你时，如果你的个人计算机没有开机。</w:t>
            </w:r>
            <w:r w:rsidRPr="00F84601">
              <w:rPr>
                <w:rFonts w:ascii="宋体" w:hAnsi="宋体"/>
                <w:sz w:val="18"/>
                <w:szCs w:val="18"/>
              </w:rPr>
              <w:t>保存在你自己的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政府采用的域名是（）。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gov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中国的顶级域名是（）。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</w:t>
            </w:r>
            <w:proofErr w:type="spellStart"/>
            <w:r w:rsidRPr="00F84601">
              <w:rPr>
                <w:rFonts w:ascii="宋体" w:hAnsi="宋体"/>
                <w:sz w:val="18"/>
                <w:szCs w:val="18"/>
              </w:rPr>
              <w:t>cn</w:t>
            </w:r>
            <w:proofErr w:type="spellEnd"/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中国教育科研网一般分为三级网络，分别是主干网、地区网与校。</w:t>
            </w:r>
            <w:r w:rsidRPr="00F84601">
              <w:rPr>
                <w:rFonts w:ascii="宋体" w:hAnsi="宋体"/>
                <w:sz w:val="18"/>
                <w:szCs w:val="18"/>
              </w:rPr>
              <w:t>地区网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中国下一代互联示范工程缩写为（）。</w:t>
            </w:r>
            <w:r w:rsidRPr="00F84601">
              <w:rPr>
                <w:rFonts w:ascii="宋体" w:hAnsi="宋体"/>
                <w:sz w:val="18"/>
                <w:szCs w:val="18"/>
              </w:rPr>
              <w:t>--&gt;CNGI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子网掩码不能单独存在，它必须结合</w:t>
            </w:r>
            <w:r w:rsidRPr="00F84601">
              <w:rPr>
                <w:rFonts w:ascii="宋体" w:hAnsi="宋体"/>
                <w:sz w:val="18"/>
                <w:szCs w:val="18"/>
              </w:rPr>
              <w:t>IP地址一起使用。子网掩码只有一个作用，就是将某个IP地址划分成（）和主机地址两部分。--&gt;网络地址</w:t>
            </w:r>
          </w:p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  <w:r w:rsidRPr="00F84601">
              <w:rPr>
                <w:rFonts w:ascii="宋体" w:hAnsi="宋体" w:hint="eastAsia"/>
                <w:sz w:val="18"/>
                <w:szCs w:val="18"/>
              </w:rPr>
              <w:t>下列设备中，不具有路由功能的是（）。</w:t>
            </w:r>
            <w:r w:rsidRPr="00F84601">
              <w:rPr>
                <w:rFonts w:ascii="宋体" w:hAnsi="宋体"/>
                <w:sz w:val="18"/>
                <w:szCs w:val="18"/>
              </w:rPr>
              <w:t>--&gt;网卡</w:t>
            </w:r>
          </w:p>
        </w:tc>
        <w:tc>
          <w:tcPr>
            <w:tcW w:w="1963" w:type="pct"/>
            <w:shd w:val="clear" w:color="auto" w:fill="auto"/>
          </w:tcPr>
          <w:p w:rsidR="00D7467C" w:rsidRPr="00F84601" w:rsidRDefault="00D7467C" w:rsidP="00DF6B0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B5CBC" w:rsidRDefault="009B5CBC"/>
    <w:sectPr w:rsidR="009B5CBC" w:rsidSect="00D7467C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7C"/>
    <w:rsid w:val="009B5CBC"/>
    <w:rsid w:val="00D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7467C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6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7467C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t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1573</Words>
  <Characters>8972</Characters>
  <Application>Microsoft Office Word</Application>
  <DocSecurity>0</DocSecurity>
  <Lines>74</Lines>
  <Paragraphs>21</Paragraphs>
  <ScaleCrop>false</ScaleCrop>
  <Company>china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2020-07-08T11:52:00Z</dcterms:created>
  <dcterms:modified xsi:type="dcterms:W3CDTF">2020-07-08T11:52:00Z</dcterms:modified>
</cp:coreProperties>
</file>